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A0E2" w14:textId="22638A26" w:rsidR="00437D63" w:rsidRDefault="00B41586" w:rsidP="00B41586">
      <w:pPr>
        <w:jc w:val="right"/>
      </w:pPr>
      <w:r>
        <w:t>Al Dirigente AT IX</w:t>
      </w:r>
    </w:p>
    <w:p w14:paraId="3D6EA714" w14:textId="3D40BF40" w:rsidR="00763B96" w:rsidRDefault="00763B96" w:rsidP="00763B96">
      <w:pPr>
        <w:jc w:val="right"/>
      </w:pPr>
      <w:hyperlink r:id="rId4" w:history="1">
        <w:r w:rsidRPr="00DD2463">
          <w:rPr>
            <w:rStyle w:val="Collegamentoipertestuale"/>
          </w:rPr>
          <w:t>usp.ce@istruzione.it</w:t>
        </w:r>
      </w:hyperlink>
      <w:r>
        <w:t xml:space="preserve"> </w:t>
      </w:r>
    </w:p>
    <w:p w14:paraId="1EDC062F" w14:textId="5648D961" w:rsidR="00B41586" w:rsidRDefault="00763B96" w:rsidP="00763B96">
      <w:pPr>
        <w:jc w:val="right"/>
      </w:pPr>
      <w:hyperlink r:id="rId5" w:history="1">
        <w:r w:rsidRPr="00DD2463">
          <w:rPr>
            <w:rStyle w:val="Collegamentoipertestuale"/>
          </w:rPr>
          <w:t>uspce@postacert.istruzione.it</w:t>
        </w:r>
      </w:hyperlink>
      <w:r>
        <w:t xml:space="preserve"> </w:t>
      </w:r>
    </w:p>
    <w:p w14:paraId="0748B106" w14:textId="77777777" w:rsidR="00B41586" w:rsidRDefault="00B41586" w:rsidP="00B41586">
      <w:pPr>
        <w:jc w:val="right"/>
      </w:pPr>
    </w:p>
    <w:p w14:paraId="668F4110" w14:textId="77777777" w:rsidR="00B41586" w:rsidRDefault="00B41586" w:rsidP="00B41586">
      <w:pPr>
        <w:jc w:val="right"/>
      </w:pPr>
    </w:p>
    <w:p w14:paraId="2D3929A4" w14:textId="77777777" w:rsidR="00B41586" w:rsidRDefault="00B41586" w:rsidP="00B41586">
      <w:r>
        <w:tab/>
        <w:t xml:space="preserve">Oggetto: Inserimento  elenco regionale presidenti di  commissione esami di stato II ciclo </w:t>
      </w:r>
      <w:proofErr w:type="spellStart"/>
      <w:r>
        <w:t>as</w:t>
      </w:r>
      <w:proofErr w:type="spellEnd"/>
      <w:r>
        <w:t xml:space="preserve"> </w:t>
      </w:r>
    </w:p>
    <w:p w14:paraId="7D582F20" w14:textId="3115761B" w:rsidR="00B41586" w:rsidRDefault="00B41586" w:rsidP="00B41586">
      <w:pPr>
        <w:ind w:left="708" w:firstLine="708"/>
      </w:pPr>
      <w:r>
        <w:t xml:space="preserve">    2022/2023 </w:t>
      </w:r>
    </w:p>
    <w:p w14:paraId="5C89A822" w14:textId="77777777" w:rsidR="00B41586" w:rsidRDefault="00B41586" w:rsidP="00B41586">
      <w:pPr>
        <w:ind w:left="708" w:firstLine="708"/>
      </w:pPr>
    </w:p>
    <w:p w14:paraId="3FA59D47" w14:textId="20EE818A" w:rsidR="00B41586" w:rsidRDefault="00B41586" w:rsidP="00B41586">
      <w:pPr>
        <w:spacing w:line="480" w:lineRule="auto"/>
      </w:pPr>
      <w:r>
        <w:tab/>
        <w:t xml:space="preserve">__l__ ___________________________________  </w:t>
      </w:r>
      <w:proofErr w:type="spellStart"/>
      <w:r>
        <w:t>nat</w:t>
      </w:r>
      <w:proofErr w:type="spellEnd"/>
      <w:r>
        <w:t xml:space="preserve">__ a __________________________ il ____/____/________ in servizio presso _____________________________________________ in qualità di docente TI classe di concorso ________ </w:t>
      </w:r>
    </w:p>
    <w:p w14:paraId="1C91DCAC" w14:textId="60F3D2C4" w:rsidR="00B41586" w:rsidRDefault="00763B96" w:rsidP="00B41586">
      <w:pPr>
        <w:spacing w:line="480" w:lineRule="auto"/>
        <w:jc w:val="center"/>
      </w:pPr>
      <w:r>
        <w:t>r</w:t>
      </w:r>
      <w:r w:rsidR="00B41586">
        <w:t>icorre</w:t>
      </w:r>
    </w:p>
    <w:p w14:paraId="72E9B70A" w14:textId="0CFBF2AE" w:rsidR="00B41586" w:rsidRDefault="00763B96" w:rsidP="00B41586">
      <w:pPr>
        <w:spacing w:line="480" w:lineRule="auto"/>
      </w:pPr>
      <w:r>
        <w:t>a</w:t>
      </w:r>
      <w:r w:rsidR="00B41586">
        <w:t>vverso l’inserimento nell’elenco di cui all’oggetto precisando di aver compilato solo il modello ES1 spuntando alla casella 3 l’opzione “</w:t>
      </w:r>
      <w:r w:rsidR="00B41586">
        <w:rPr>
          <w:i/>
          <w:iCs/>
        </w:rPr>
        <w:t>commissario</w:t>
      </w:r>
      <w:r w:rsidR="00B41586" w:rsidRPr="00B41586">
        <w:t xml:space="preserve">” </w:t>
      </w:r>
      <w:r w:rsidR="00B41586">
        <w:t>.</w:t>
      </w:r>
    </w:p>
    <w:p w14:paraId="78331720" w14:textId="0A11FC19" w:rsidR="00B41586" w:rsidRDefault="00B41586" w:rsidP="00B41586">
      <w:pPr>
        <w:spacing w:line="480" w:lineRule="auto"/>
      </w:pPr>
      <w:r>
        <w:t>In attesa di un cortese riscontro si porgono cordiali saluti</w:t>
      </w:r>
    </w:p>
    <w:p w14:paraId="1491615B" w14:textId="27F19230" w:rsidR="00B41586" w:rsidRDefault="00B41586" w:rsidP="00B41586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C822F5" w14:textId="5C48C8BD" w:rsidR="00B41586" w:rsidRDefault="00B41586" w:rsidP="00B41586">
      <w:pPr>
        <w:spacing w:line="480" w:lineRule="auto"/>
      </w:pPr>
      <w:r>
        <w:t>_________________ ____/____/________</w:t>
      </w:r>
    </w:p>
    <w:p w14:paraId="0D9CA04C" w14:textId="77777777" w:rsidR="00B41586" w:rsidRDefault="00B41586" w:rsidP="00B41586">
      <w:pPr>
        <w:spacing w:line="480" w:lineRule="auto"/>
      </w:pPr>
    </w:p>
    <w:p w14:paraId="393A0E52" w14:textId="03F755F3" w:rsidR="00B41586" w:rsidRDefault="00B41586" w:rsidP="00B41586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99254A7" w14:textId="7338E29D" w:rsidR="00B41586" w:rsidRPr="00B41586" w:rsidRDefault="00B41586" w:rsidP="00B41586">
      <w:pPr>
        <w:spacing w:line="480" w:lineRule="auto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B41586" w:rsidRPr="00B41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86"/>
    <w:rsid w:val="00437D63"/>
    <w:rsid w:val="00763B96"/>
    <w:rsid w:val="00B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14D"/>
  <w15:chartTrackingRefBased/>
  <w15:docId w15:val="{1073DCD1-A594-4926-8EDE-C4275E93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3B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3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ce@postacert.istruzione.it" TargetMode="External"/><Relationship Id="rId4" Type="http://schemas.openxmlformats.org/officeDocument/2006/relationships/hyperlink" Target="mailto:usp.c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</dc:creator>
  <cp:keywords/>
  <dc:description/>
  <cp:lastModifiedBy>Nello</cp:lastModifiedBy>
  <cp:revision>2</cp:revision>
  <dcterms:created xsi:type="dcterms:W3CDTF">2023-05-10T10:04:00Z</dcterms:created>
  <dcterms:modified xsi:type="dcterms:W3CDTF">2023-05-10T10:16:00Z</dcterms:modified>
</cp:coreProperties>
</file>